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5C9E7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4B9A1BC6" w14:textId="1AD9E226" w:rsidR="006C53C8" w:rsidRPr="006C3098" w:rsidRDefault="00174123" w:rsidP="00312292">
      <w:pPr>
        <w:jc w:val="center"/>
        <w:rPr>
          <w:rFonts w:ascii="Times New Roman" w:hAnsi="Times New Roman"/>
          <w:b/>
          <w:sz w:val="24"/>
          <w:lang w:val="en-GB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ДЛС</w:t>
      </w:r>
      <w:r w:rsidR="00BB6450">
        <w:rPr>
          <w:rFonts w:ascii="Times New Roman" w:hAnsi="Times New Roman"/>
          <w:b/>
          <w:color w:val="000000" w:themeColor="text1"/>
          <w:sz w:val="24"/>
        </w:rPr>
        <w:t xml:space="preserve"> „КАРАКУЗ</w:t>
      </w:r>
      <w:r w:rsidRPr="006C3098">
        <w:rPr>
          <w:rFonts w:ascii="Times New Roman" w:hAnsi="Times New Roman"/>
          <w:b/>
          <w:color w:val="000000" w:themeColor="text1"/>
          <w:sz w:val="24"/>
        </w:rPr>
        <w:t>”</w:t>
      </w:r>
      <w:r w:rsidR="006C3098" w:rsidRPr="006C3098">
        <w:rPr>
          <w:rFonts w:ascii="Times New Roman" w:hAnsi="Times New Roman"/>
          <w:b/>
          <w:color w:val="000000" w:themeColor="text1"/>
          <w:sz w:val="24"/>
          <w:lang w:val="en-GB"/>
        </w:rPr>
        <w:t xml:space="preserve"> </w:t>
      </w:r>
    </w:p>
    <w:p w14:paraId="0F4BE69F" w14:textId="0E5FEA40"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D06DF7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7777777" w:rsidR="007D7A96" w:rsidRPr="00312292" w:rsidRDefault="007D7A96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15BF91FE" w14:textId="77777777" w:rsidR="007D7A96" w:rsidRPr="00312292" w:rsidRDefault="007D7A96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6E0A5809"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D06DF7">
        <w:rPr>
          <w:rFonts w:ascii="Times New Roman" w:hAnsi="Times New Roman"/>
          <w:color w:val="000000" w:themeColor="text1"/>
          <w:sz w:val="24"/>
        </w:rPr>
        <w:t xml:space="preserve"> „</w:t>
      </w:r>
      <w:r w:rsidR="00C0644F">
        <w:rPr>
          <w:rFonts w:ascii="Times New Roman" w:hAnsi="Times New Roman"/>
          <w:color w:val="000000" w:themeColor="text1"/>
          <w:sz w:val="24"/>
        </w:rPr>
        <w:t>К</w:t>
      </w:r>
      <w:r w:rsidR="00D06DF7">
        <w:rPr>
          <w:rFonts w:ascii="Times New Roman" w:hAnsi="Times New Roman"/>
          <w:color w:val="000000" w:themeColor="text1"/>
          <w:sz w:val="24"/>
        </w:rPr>
        <w:t>АРАКУЗ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>.</w:t>
      </w:r>
    </w:p>
    <w:p w14:paraId="37A8D469" w14:textId="77777777" w:rsidR="00197986" w:rsidRPr="00312292" w:rsidRDefault="00197986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659589F8" w:rsidR="0014623A" w:rsidRPr="00312292" w:rsidRDefault="00C0644F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 w:themeColor="text1"/>
          <w:sz w:val="24"/>
        </w:rPr>
        <w:t>ТП ДЛС</w:t>
      </w:r>
      <w:r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="00174123"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2292">
        <w:rPr>
          <w:rFonts w:ascii="Times New Roman" w:hAnsi="Times New Roman"/>
          <w:color w:val="000000" w:themeColor="text1"/>
          <w:sz w:val="24"/>
        </w:rPr>
        <w:t>ТП ДЛС</w:t>
      </w:r>
      <w:r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2E10C6AB"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>под формата на оплакване</w:t>
      </w:r>
      <w:r w:rsidR="005625C3">
        <w:rPr>
          <w:rFonts w:ascii="Times New Roman" w:hAnsi="Times New Roman"/>
          <w:sz w:val="24"/>
        </w:rPr>
        <w:t>/жалба</w:t>
      </w:r>
      <w:r w:rsidR="006640A9" w:rsidRPr="00312292">
        <w:rPr>
          <w:rFonts w:ascii="Times New Roman" w:hAnsi="Times New Roman"/>
          <w:sz w:val="24"/>
        </w:rPr>
        <w:t xml:space="preserve">, и за което се очаква отговор от страна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bookmarkStart w:id="0" w:name="_GoBack"/>
      <w:r w:rsidR="00212A87">
        <w:rPr>
          <w:rFonts w:ascii="Times New Roman" w:hAnsi="Times New Roman"/>
          <w:sz w:val="24"/>
        </w:rPr>
        <w:t>стандарта</w:t>
      </w:r>
      <w:bookmarkEnd w:id="0"/>
      <w:r w:rsidR="006640A9" w:rsidRPr="00312292">
        <w:rPr>
          <w:rFonts w:ascii="Times New Roman" w:hAnsi="Times New Roman"/>
          <w:sz w:val="24"/>
        </w:rPr>
        <w:t xml:space="preserve">.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6FF78724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065AB440" w:rsidR="00630EA5" w:rsidRPr="00312292" w:rsidRDefault="00C0644F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Николинка Неделчева Колева</w:t>
      </w:r>
      <w:r w:rsidR="006640A9" w:rsidRPr="00817105">
        <w:rPr>
          <w:rFonts w:ascii="Times New Roman" w:hAnsi="Times New Roman"/>
          <w:b/>
          <w:sz w:val="24"/>
          <w:lang w:val="en-US"/>
        </w:rPr>
        <w:t xml:space="preserve"> </w:t>
      </w:r>
      <w:r w:rsidR="006640A9" w:rsidRPr="00817105">
        <w:rPr>
          <w:rFonts w:ascii="Times New Roman" w:hAnsi="Times New Roman"/>
          <w:sz w:val="24"/>
        </w:rPr>
        <w:t>в</w:t>
      </w:r>
      <w:r w:rsidR="006640A9" w:rsidRPr="00817105">
        <w:rPr>
          <w:rFonts w:ascii="Times New Roman" w:hAnsi="Times New Roman"/>
          <w:sz w:val="24"/>
          <w:lang w:val="en-US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ТП ДЛС</w:t>
      </w:r>
      <w:r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6640A9" w:rsidRPr="00817105">
        <w:rPr>
          <w:rFonts w:ascii="Times New Roman" w:hAnsi="Times New Roman"/>
          <w:b/>
          <w:sz w:val="24"/>
        </w:rPr>
        <w:t xml:space="preserve">- </w:t>
      </w:r>
      <w:r w:rsidR="00630EA5" w:rsidRPr="00817105">
        <w:rPr>
          <w:rFonts w:ascii="Times New Roman" w:hAnsi="Times New Roman"/>
          <w:sz w:val="24"/>
        </w:rPr>
        <w:t>поддържа</w:t>
      </w:r>
      <w:r w:rsidR="00630EA5" w:rsidRPr="00312292">
        <w:rPr>
          <w:rFonts w:ascii="Times New Roman" w:hAnsi="Times New Roman"/>
          <w:sz w:val="24"/>
        </w:rPr>
        <w:t xml:space="preserve">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61D31648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C0644F">
        <w:rPr>
          <w:rFonts w:ascii="Times New Roman" w:hAnsi="Times New Roman"/>
          <w:color w:val="000000" w:themeColor="text1"/>
          <w:sz w:val="24"/>
        </w:rPr>
        <w:t>Николинка Колева на длъжност служител ЧР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5BF9F981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оплакването/сигнала/жалбата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техническият секретар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оплакването/сигнала/жалбата касае Директора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>,</w:t>
      </w:r>
      <w:r w:rsidR="00962525" w:rsidRPr="00312292">
        <w:rPr>
          <w:rFonts w:ascii="Times New Roman" w:hAnsi="Times New Roman"/>
          <w:color w:val="000000" w:themeColor="text1"/>
          <w:sz w:val="24"/>
        </w:rPr>
        <w:t xml:space="preserve">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6728926F" w:rsidR="000B1725" w:rsidRPr="00312292" w:rsidRDefault="00C0644F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Николинка Колева на длъжност служител ЧР</w:t>
      </w:r>
      <w:r w:rsidR="00D164A6">
        <w:rPr>
          <w:rFonts w:ascii="Times New Roman" w:hAnsi="Times New Roman"/>
          <w:color w:val="000000" w:themeColor="text1"/>
          <w:sz w:val="24"/>
        </w:rPr>
        <w:t xml:space="preserve"> </w:t>
      </w:r>
      <w:r w:rsidR="00BC263A" w:rsidRPr="00312292">
        <w:rPr>
          <w:rFonts w:ascii="Times New Roman" w:hAnsi="Times New Roman"/>
          <w:sz w:val="24"/>
        </w:rPr>
        <w:t xml:space="preserve">в </w:t>
      </w:r>
      <w:r w:rsidRPr="00312292">
        <w:rPr>
          <w:rFonts w:ascii="Times New Roman" w:hAnsi="Times New Roman"/>
          <w:color w:val="000000" w:themeColor="text1"/>
          <w:sz w:val="24"/>
        </w:rPr>
        <w:t>ТП ДЛС</w:t>
      </w:r>
      <w:r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BC263A" w:rsidRPr="00312292">
        <w:rPr>
          <w:rFonts w:ascii="Times New Roman" w:hAnsi="Times New Roman"/>
          <w:color w:val="000000" w:themeColor="text1"/>
          <w:sz w:val="24"/>
        </w:rPr>
        <w:t>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1FE0901D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3CFD6A5A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оплаквания/жалби/сигнали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 xml:space="preserve">ещите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5C337EBD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6F6843" w14:textId="77777777" w:rsidR="002B0E16" w:rsidRDefault="002B0E16" w:rsidP="00DD2EDB">
      <w:pPr>
        <w:spacing w:before="0" w:after="0"/>
      </w:pPr>
      <w:r>
        <w:separator/>
      </w:r>
    </w:p>
  </w:endnote>
  <w:endnote w:type="continuationSeparator" w:id="0">
    <w:p w14:paraId="12EA6D79" w14:textId="77777777" w:rsidR="002B0E16" w:rsidRDefault="002B0E16" w:rsidP="00DD2ED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188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37AA0" w14:textId="6C655DD8" w:rsidR="00DD2EDB" w:rsidRDefault="00DD2E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A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467578" w14:textId="77777777" w:rsidR="00DD2EDB" w:rsidRDefault="00DD2E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7666D" w14:textId="77777777" w:rsidR="002B0E16" w:rsidRDefault="002B0E16" w:rsidP="00DD2EDB">
      <w:pPr>
        <w:spacing w:before="0" w:after="0"/>
      </w:pPr>
      <w:r>
        <w:separator/>
      </w:r>
    </w:p>
  </w:footnote>
  <w:footnote w:type="continuationSeparator" w:id="0">
    <w:p w14:paraId="208C9BEF" w14:textId="77777777" w:rsidR="002B0E16" w:rsidRDefault="002B0E16" w:rsidP="00DD2ED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43"/>
    <w:rsid w:val="00030683"/>
    <w:rsid w:val="00033C07"/>
    <w:rsid w:val="00081243"/>
    <w:rsid w:val="000B1725"/>
    <w:rsid w:val="000B7D2C"/>
    <w:rsid w:val="001405A0"/>
    <w:rsid w:val="0014623A"/>
    <w:rsid w:val="00174123"/>
    <w:rsid w:val="00197986"/>
    <w:rsid w:val="001A2B66"/>
    <w:rsid w:val="001A70F0"/>
    <w:rsid w:val="00212A87"/>
    <w:rsid w:val="002B0E16"/>
    <w:rsid w:val="00312292"/>
    <w:rsid w:val="003B3886"/>
    <w:rsid w:val="003B6B81"/>
    <w:rsid w:val="003C1C28"/>
    <w:rsid w:val="00401586"/>
    <w:rsid w:val="00487C63"/>
    <w:rsid w:val="004D53A2"/>
    <w:rsid w:val="005625C3"/>
    <w:rsid w:val="00630EA5"/>
    <w:rsid w:val="0066303E"/>
    <w:rsid w:val="006640A9"/>
    <w:rsid w:val="00683A39"/>
    <w:rsid w:val="00684FA1"/>
    <w:rsid w:val="006C3098"/>
    <w:rsid w:val="006C53C8"/>
    <w:rsid w:val="00710697"/>
    <w:rsid w:val="00745F94"/>
    <w:rsid w:val="007D7A96"/>
    <w:rsid w:val="007E5A01"/>
    <w:rsid w:val="00817105"/>
    <w:rsid w:val="008A7BDB"/>
    <w:rsid w:val="008C0C96"/>
    <w:rsid w:val="008C1480"/>
    <w:rsid w:val="008D0764"/>
    <w:rsid w:val="00962525"/>
    <w:rsid w:val="009A3649"/>
    <w:rsid w:val="00A02D34"/>
    <w:rsid w:val="00A9469B"/>
    <w:rsid w:val="00AA1EBE"/>
    <w:rsid w:val="00AC62B7"/>
    <w:rsid w:val="00AC641C"/>
    <w:rsid w:val="00B4047F"/>
    <w:rsid w:val="00B93161"/>
    <w:rsid w:val="00BB6450"/>
    <w:rsid w:val="00BC263A"/>
    <w:rsid w:val="00BC7097"/>
    <w:rsid w:val="00C0644F"/>
    <w:rsid w:val="00C66DE9"/>
    <w:rsid w:val="00D06DF7"/>
    <w:rsid w:val="00D164A6"/>
    <w:rsid w:val="00DD2EDB"/>
    <w:rsid w:val="00E327F3"/>
    <w:rsid w:val="00EC17B0"/>
    <w:rsid w:val="00EC555B"/>
    <w:rsid w:val="00F0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A96"/>
    <w:pPr>
      <w:ind w:left="720"/>
      <w:contextualSpacing/>
    </w:pPr>
  </w:style>
  <w:style w:type="paragraph" w:styleId="Revision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D2EDB"/>
    <w:rPr>
      <w:rFonts w:eastAsia="Times New Roman" w:cs="Times New Roman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A96"/>
    <w:pPr>
      <w:ind w:left="720"/>
      <w:contextualSpacing/>
    </w:pPr>
  </w:style>
  <w:style w:type="paragraph" w:styleId="Revision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D2EDB"/>
    <w:rPr>
      <w:rFonts w:eastAsia="Times New Roman" w:cs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plamen</cp:lastModifiedBy>
  <cp:revision>30</cp:revision>
  <dcterms:created xsi:type="dcterms:W3CDTF">2017-07-24T11:34:00Z</dcterms:created>
  <dcterms:modified xsi:type="dcterms:W3CDTF">2026-05-19T05:59:00Z</dcterms:modified>
</cp:coreProperties>
</file>